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F97122" w:rsidRPr="001E38E2" w:rsidTr="002C1B90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F97122" w:rsidRPr="006F0B36" w:rsidRDefault="00F97122" w:rsidP="002C1B90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F97122" w:rsidRPr="00226810" w:rsidRDefault="00F97122" w:rsidP="002C1B90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F97122" w:rsidRPr="00226810" w:rsidRDefault="00F97122" w:rsidP="002C1B90">
            <w:pPr>
              <w:pStyle w:val="1"/>
              <w:rPr>
                <w:sz w:val="16"/>
                <w:szCs w:val="16"/>
              </w:rPr>
            </w:pPr>
          </w:p>
          <w:p w:rsidR="00F97122" w:rsidRDefault="00F97122" w:rsidP="002C1B90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БОЛЬШЕМЕШСКОГО СЕЛЬСКОГО ПОСЕЛЕНИЯ</w:t>
            </w:r>
          </w:p>
          <w:p w:rsidR="00F97122" w:rsidRDefault="00F97122" w:rsidP="002C1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F97122" w:rsidRDefault="00F97122" w:rsidP="002C1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97122" w:rsidRPr="00AA1714" w:rsidRDefault="00F97122" w:rsidP="002C1B9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97122" w:rsidRPr="0032766B" w:rsidRDefault="00F97122" w:rsidP="002C1B9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</w:t>
            </w:r>
            <w:r>
              <w:rPr>
                <w:rFonts w:ascii="T_Times NR" w:hAnsi="T_Times NR"/>
              </w:rPr>
              <w:t>Парковая  ул., д. 3, с. Большая Меша, 422088</w:t>
            </w:r>
          </w:p>
          <w:p w:rsidR="00F97122" w:rsidRDefault="00F97122" w:rsidP="002C1B90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9B4EB3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9B4EB3"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>5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9B4EB3">
              <w:rPr>
                <w:rFonts w:ascii="T_Times NR" w:hAnsi="T_Times NR"/>
                <w:lang w:val="en-US"/>
              </w:rPr>
              <w:t>,</w:t>
            </w:r>
          </w:p>
          <w:p w:rsidR="00F97122" w:rsidRPr="001E38E2" w:rsidRDefault="00F97122" w:rsidP="002C1B9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423A8B">
              <w:rPr>
                <w:lang w:val="en-US"/>
              </w:rPr>
              <w:instrText>Bms</w:instrText>
            </w:r>
            <w:r w:rsidRPr="00423A8B">
              <w:rPr>
                <w:lang w:val="tt-RU"/>
              </w:rPr>
              <w:instrText>.Tul@tatar.ru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CB4458">
              <w:rPr>
                <w:rStyle w:val="a3"/>
                <w:lang w:val="en-US"/>
              </w:rPr>
              <w:t>Bms</w:t>
            </w:r>
            <w:r w:rsidRPr="00CB4458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  <w:r w:rsidRPr="009B4EB3">
              <w:rPr>
                <w:rFonts w:ascii="T_Times NR" w:hAnsi="T_Times NR"/>
                <w:b/>
                <w:lang w:val="tt-RU"/>
              </w:rPr>
              <w:t xml:space="preserve"> </w:t>
            </w:r>
          </w:p>
          <w:p w:rsidR="00F97122" w:rsidRPr="001E38E2" w:rsidRDefault="00F97122" w:rsidP="002C1B90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F97122" w:rsidRPr="001E38E2" w:rsidRDefault="00F97122" w:rsidP="002C1B90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97122" w:rsidRPr="00226810" w:rsidRDefault="00F97122" w:rsidP="002C1B90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37C990F4" wp14:editId="4ACAC379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97122" w:rsidRPr="00226810" w:rsidRDefault="00F97122" w:rsidP="002C1B90">
            <w:pPr>
              <w:pStyle w:val="1"/>
              <w:rPr>
                <w:sz w:val="20"/>
              </w:rPr>
            </w:pPr>
          </w:p>
          <w:p w:rsidR="00F97122" w:rsidRPr="00226810" w:rsidRDefault="00F97122" w:rsidP="002C1B90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F97122" w:rsidRPr="00226810" w:rsidRDefault="00F97122" w:rsidP="002C1B90">
            <w:pPr>
              <w:rPr>
                <w:sz w:val="16"/>
                <w:szCs w:val="16"/>
              </w:rPr>
            </w:pPr>
          </w:p>
          <w:p w:rsidR="00F97122" w:rsidRDefault="00F97122" w:rsidP="002C1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97122" w:rsidRDefault="00F97122" w:rsidP="002C1B90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F97122" w:rsidRPr="001E38E2" w:rsidRDefault="00F97122" w:rsidP="002C1B90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ОЛЫ МИШӘ АВЫЛ ҖИРЛЕГЕ</w:t>
            </w:r>
          </w:p>
          <w:p w:rsidR="00F97122" w:rsidRDefault="00F97122" w:rsidP="002C1B90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F97122" w:rsidRDefault="00F97122" w:rsidP="002C1B9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97122" w:rsidRPr="009C32E1" w:rsidRDefault="00F97122" w:rsidP="002C1B9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lang w:val="tt-RU"/>
              </w:rPr>
              <w:t>Парк</w:t>
            </w:r>
            <w:r w:rsidRPr="009C32E1">
              <w:rPr>
                <w:rFonts w:ascii="T_Times NR" w:hAnsi="T_Times NR"/>
              </w:rPr>
              <w:t xml:space="preserve"> </w:t>
            </w:r>
            <w:proofErr w:type="spellStart"/>
            <w:r w:rsidRPr="009C32E1">
              <w:rPr>
                <w:rFonts w:ascii="T_Times NR" w:hAnsi="T_Times NR"/>
              </w:rPr>
              <w:t>ур</w:t>
            </w:r>
            <w:proofErr w:type="spellEnd"/>
            <w:r>
              <w:rPr>
                <w:rFonts w:ascii="T_Times NR" w:hAnsi="T_Times NR"/>
              </w:rPr>
              <w:t xml:space="preserve">., </w:t>
            </w:r>
            <w:r>
              <w:rPr>
                <w:rFonts w:ascii="T_Times NR" w:hAnsi="T_Times NR"/>
                <w:lang w:val="tt-RU"/>
              </w:rPr>
              <w:t>3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нч</w:t>
            </w:r>
            <w:proofErr w:type="spellEnd"/>
            <w:r>
              <w:rPr>
                <w:rFonts w:ascii="T_Times NR" w:hAnsi="T_Times NR"/>
                <w:lang w:val="tt-RU"/>
              </w:rPr>
              <w:t>е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йорт</w:t>
            </w:r>
            <w:proofErr w:type="spellEnd"/>
            <w:r>
              <w:rPr>
                <w:rFonts w:ascii="T_Times NR" w:hAnsi="T_Times NR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  Мишә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авылы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88</w:t>
            </w:r>
          </w:p>
          <w:p w:rsidR="00F97122" w:rsidRDefault="00F97122" w:rsidP="002C1B9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55-1-45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F97122" w:rsidRPr="001E38E2" w:rsidRDefault="00F97122" w:rsidP="002C1B90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1E38E2">
              <w:t>-</w:t>
            </w:r>
            <w:r w:rsidRPr="00226810">
              <w:rPr>
                <w:lang w:val="en-US"/>
              </w:rPr>
              <w:t>mail</w:t>
            </w:r>
            <w:r w:rsidRPr="001E38E2">
              <w:t xml:space="preserve">: </w:t>
            </w:r>
            <w:hyperlink r:id="rId6" w:history="1">
              <w:r w:rsidRPr="00CB4458">
                <w:rPr>
                  <w:rStyle w:val="a3"/>
                  <w:lang w:val="en-US"/>
                </w:rPr>
                <w:t>Bms</w:t>
              </w:r>
              <w:r w:rsidRPr="00423A8B">
                <w:rPr>
                  <w:rStyle w:val="a3"/>
                </w:rPr>
                <w:t>.</w:t>
              </w:r>
              <w:r w:rsidRPr="00CB4458">
                <w:rPr>
                  <w:rStyle w:val="a3"/>
                  <w:lang w:val="en-US"/>
                </w:rPr>
                <w:t>Tul</w:t>
              </w:r>
              <w:r w:rsidRPr="00CB4458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F97122" w:rsidRPr="001E38E2" w:rsidTr="002C1B90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97122" w:rsidRPr="00226810" w:rsidRDefault="00F97122" w:rsidP="002C1B90">
            <w:pPr>
              <w:jc w:val="center"/>
              <w:rPr>
                <w:lang w:val="tt-RU"/>
              </w:rPr>
            </w:pPr>
          </w:p>
          <w:p w:rsidR="00F97122" w:rsidRDefault="00F97122" w:rsidP="002C1B90">
            <w:pPr>
              <w:jc w:val="center"/>
            </w:pPr>
            <w:r>
              <w:rPr>
                <w:lang w:val="tt-RU"/>
              </w:rPr>
              <w:t>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1021607157153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0689</w:t>
            </w:r>
            <w:r w:rsidRPr="0052479B">
              <w:t>/161901001</w:t>
            </w:r>
          </w:p>
        </w:tc>
      </w:tr>
      <w:tr w:rsidR="00F97122" w:rsidRPr="00226810" w:rsidTr="002C1B90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F97122" w:rsidRDefault="00F97122" w:rsidP="002C1B90">
            <w:pPr>
              <w:rPr>
                <w:b/>
                <w:sz w:val="16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F97122" w:rsidRPr="0049658C" w:rsidTr="002C1B90">
              <w:tc>
                <w:tcPr>
                  <w:tcW w:w="3419" w:type="dxa"/>
                </w:tcPr>
                <w:p w:rsidR="00F97122" w:rsidRPr="0049658C" w:rsidRDefault="00F97122" w:rsidP="002C1B90">
                  <w:pPr>
                    <w:tabs>
                      <w:tab w:val="left" w:pos="6697"/>
                    </w:tabs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РАСПОРЯЖЕНИЕ </w:t>
                  </w:r>
                  <w:r w:rsidRPr="0049658C">
                    <w:rPr>
                      <w:b/>
                      <w:sz w:val="24"/>
                    </w:rPr>
                    <w:tab/>
                  </w:r>
                </w:p>
                <w:p w:rsidR="00F97122" w:rsidRPr="0049658C" w:rsidRDefault="00F97122" w:rsidP="00F97122">
                  <w:pPr>
                    <w:rPr>
                      <w:b/>
                      <w:sz w:val="16"/>
                    </w:rPr>
                  </w:pPr>
                  <w:r w:rsidRPr="00F97122">
                    <w:rPr>
                      <w:b/>
                      <w:color w:val="000000" w:themeColor="text1"/>
                      <w:sz w:val="24"/>
                    </w:rPr>
                    <w:t>№ _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>17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>_</w:t>
                  </w:r>
                </w:p>
              </w:tc>
              <w:tc>
                <w:tcPr>
                  <w:tcW w:w="2848" w:type="dxa"/>
                </w:tcPr>
                <w:p w:rsidR="00F97122" w:rsidRPr="0049658C" w:rsidRDefault="00F97122" w:rsidP="002C1B9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F97122" w:rsidRPr="0049658C" w:rsidRDefault="00F97122" w:rsidP="002C1B90">
                  <w:pPr>
                    <w:jc w:val="right"/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                                БОЕРЫК              </w:t>
                  </w:r>
                </w:p>
                <w:p w:rsidR="00F97122" w:rsidRPr="0049658C" w:rsidRDefault="00F97122" w:rsidP="002C1B90">
                  <w:pPr>
                    <w:jc w:val="right"/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    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>«_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>28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 xml:space="preserve">_» 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>ноября</w:t>
                  </w:r>
                  <w:r w:rsidRPr="00F97122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r w:rsidRPr="0049658C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  <w:r w:rsidRPr="0049658C">
                    <w:rPr>
                      <w:b/>
                      <w:sz w:val="24"/>
                    </w:rPr>
                    <w:t xml:space="preserve"> г.</w:t>
                  </w:r>
                </w:p>
                <w:p w:rsidR="00F97122" w:rsidRPr="0049658C" w:rsidRDefault="00F97122" w:rsidP="002C1B90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F97122" w:rsidRPr="00F62195" w:rsidRDefault="00F97122" w:rsidP="002C1B90">
            <w:pPr>
              <w:rPr>
                <w:b/>
                <w:sz w:val="16"/>
              </w:rPr>
            </w:pPr>
          </w:p>
          <w:p w:rsidR="00F97122" w:rsidRDefault="00F97122" w:rsidP="002C1B90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F97122" w:rsidRDefault="00F97122" w:rsidP="002C1B90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F97122" w:rsidRDefault="00F97122" w:rsidP="002C1B90">
            <w:pPr>
              <w:jc w:val="right"/>
              <w:rPr>
                <w:b/>
                <w:sz w:val="16"/>
              </w:rPr>
            </w:pPr>
          </w:p>
          <w:p w:rsidR="00F97122" w:rsidRDefault="00F97122" w:rsidP="002C1B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F97122" w:rsidRDefault="00F97122" w:rsidP="002C1B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F97122" w:rsidRDefault="00F97122" w:rsidP="002C1B90">
            <w:pPr>
              <w:jc w:val="right"/>
              <w:rPr>
                <w:b/>
                <w:sz w:val="24"/>
              </w:rPr>
            </w:pPr>
          </w:p>
        </w:tc>
      </w:tr>
    </w:tbl>
    <w:p w:rsidR="00F97122" w:rsidRPr="005B0F14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="0073113B">
        <w:rPr>
          <w:rFonts w:ascii="Times New Roman" w:hAnsi="Times New Roman" w:cs="Times New Roman"/>
          <w:sz w:val="28"/>
          <w:szCs w:val="28"/>
        </w:rPr>
        <w:t>Большемеш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r w:rsidRPr="005B0F14">
        <w:rPr>
          <w:rFonts w:ascii="Times New Roman" w:hAnsi="Times New Roman" w:cs="Times New Roman"/>
          <w:sz w:val="28"/>
          <w:szCs w:val="28"/>
        </w:rPr>
        <w:t>Тюлячинского</w:t>
      </w:r>
      <w:r w:rsidR="0073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0F14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</w:t>
      </w:r>
    </w:p>
    <w:p w:rsidR="00F97122" w:rsidRDefault="00F97122" w:rsidP="00F9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7122" w:rsidRDefault="00F97122" w:rsidP="00F971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</w:p>
    <w:p w:rsidR="00F97122" w:rsidRDefault="00F97122" w:rsidP="00F97122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 Совета </w:t>
      </w:r>
      <w:proofErr w:type="spellStart"/>
      <w:r w:rsidR="0073113B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 муниципального  района  Республики Татарстан от 22.04.2016  г. № 2</w:t>
      </w:r>
      <w:r w:rsidR="0073113B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5125CD">
        <w:rPr>
          <w:sz w:val="28"/>
          <w:szCs w:val="28"/>
        </w:rPr>
        <w:t xml:space="preserve">О представлении гражданами, претендующими на замещение муниципальных должностей в </w:t>
      </w:r>
      <w:proofErr w:type="spellStart"/>
      <w:r w:rsidR="0073113B">
        <w:rPr>
          <w:sz w:val="28"/>
          <w:szCs w:val="28"/>
        </w:rPr>
        <w:t>Большемеш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</w:t>
      </w:r>
      <w:r>
        <w:rPr>
          <w:sz w:val="28"/>
          <w:szCs w:val="28"/>
        </w:rPr>
        <w:t>чинского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125C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125CD">
        <w:rPr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 xml:space="preserve">в </w:t>
      </w:r>
      <w:proofErr w:type="spellStart"/>
      <w:r w:rsidR="0073113B">
        <w:rPr>
          <w:sz w:val="28"/>
          <w:szCs w:val="28"/>
        </w:rPr>
        <w:t>Б</w:t>
      </w:r>
      <w:r w:rsidR="0011192A">
        <w:rPr>
          <w:sz w:val="28"/>
          <w:szCs w:val="28"/>
        </w:rPr>
        <w:t>о</w:t>
      </w:r>
      <w:bookmarkStart w:id="0" w:name="_GoBack"/>
      <w:bookmarkEnd w:id="0"/>
      <w:r w:rsidR="0073113B">
        <w:rPr>
          <w:sz w:val="28"/>
          <w:szCs w:val="28"/>
        </w:rPr>
        <w:t>льшемеш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Тюлячин</w:t>
      </w:r>
      <w:r>
        <w:rPr>
          <w:sz w:val="28"/>
          <w:szCs w:val="28"/>
        </w:rPr>
        <w:t>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5125CD">
        <w:rPr>
          <w:sz w:val="28"/>
          <w:szCs w:val="28"/>
        </w:rPr>
        <w:t xml:space="preserve"> Республики Татарстан, сведений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>о доходах</w:t>
      </w:r>
      <w:proofErr w:type="gramEnd"/>
      <w:r w:rsidRPr="005125CD">
        <w:rPr>
          <w:sz w:val="28"/>
          <w:szCs w:val="28"/>
        </w:rPr>
        <w:t xml:space="preserve">, </w:t>
      </w:r>
      <w:proofErr w:type="gramStart"/>
      <w:r w:rsidRPr="005125CD">
        <w:rPr>
          <w:sz w:val="28"/>
          <w:szCs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>»,</w:t>
      </w:r>
      <w:r w:rsidR="0073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программой «Реализация антикоррупционной политики в </w:t>
      </w:r>
      <w:proofErr w:type="spellStart"/>
      <w:r>
        <w:rPr>
          <w:sz w:val="28"/>
          <w:szCs w:val="28"/>
        </w:rPr>
        <w:t>Тюлячинском</w:t>
      </w:r>
      <w:proofErr w:type="spellEnd"/>
      <w:r>
        <w:rPr>
          <w:sz w:val="28"/>
          <w:szCs w:val="28"/>
        </w:rPr>
        <w:t xml:space="preserve">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27.11.2014 г. № 545 (в редакции постановлений Исполнительного комитета Тюлячинского муниципального района Республики Татарстан от 30.12.2015 г. № 632; от 23.05.2016 г.  № 497, от 28.08.2018 г. № 562),</w:t>
      </w:r>
      <w:proofErr w:type="gramEnd"/>
    </w:p>
    <w:p w:rsidR="00F97122" w:rsidRDefault="00F97122" w:rsidP="00F97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122" w:rsidRDefault="00F97122" w:rsidP="00F97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122" w:rsidRDefault="00F97122" w:rsidP="00F971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Утвердить Перечень муниципальных должностей и должностей муниципальной службы в  </w:t>
      </w:r>
      <w:proofErr w:type="spellStart"/>
      <w:r w:rsidR="0073113B">
        <w:rPr>
          <w:sz w:val="28"/>
          <w:szCs w:val="28"/>
        </w:rPr>
        <w:t>Большемеш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замещение которых связано с коррупционными рисками согласно приложению.</w:t>
      </w:r>
    </w:p>
    <w:p w:rsidR="00F97122" w:rsidRPr="007B5BA6" w:rsidRDefault="00F97122" w:rsidP="00F9712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главы </w:t>
      </w:r>
      <w:proofErr w:type="spellStart"/>
      <w:r w:rsidR="0073113B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2C04EC">
        <w:rPr>
          <w:sz w:val="28"/>
          <w:szCs w:val="28"/>
        </w:rPr>
        <w:t>13</w:t>
      </w:r>
      <w:r>
        <w:rPr>
          <w:sz w:val="28"/>
          <w:szCs w:val="28"/>
        </w:rPr>
        <w:t xml:space="preserve">.06.2017 г. № </w:t>
      </w:r>
      <w:r w:rsidR="002C04EC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перечень муниципальных должностей и должностей муниципальной службы в </w:t>
      </w:r>
      <w:proofErr w:type="spellStart"/>
      <w:r w:rsidR="0073113B">
        <w:rPr>
          <w:sz w:val="28"/>
          <w:szCs w:val="28"/>
        </w:rPr>
        <w:t>Большемеш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Тюлячинского муниципального района, замещение которых связано с коррупционными рисками».</w:t>
      </w:r>
    </w:p>
    <w:p w:rsidR="00F97122" w:rsidRDefault="00F97122" w:rsidP="00F97122">
      <w:pPr>
        <w:ind w:right="-110"/>
        <w:jc w:val="both"/>
        <w:rPr>
          <w:sz w:val="28"/>
          <w:szCs w:val="28"/>
        </w:rPr>
      </w:pPr>
    </w:p>
    <w:p w:rsidR="00F97122" w:rsidRDefault="00F97122" w:rsidP="00F97122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согласно действующему законодательству.</w:t>
      </w:r>
    </w:p>
    <w:p w:rsidR="00F97122" w:rsidRDefault="00F97122" w:rsidP="00F97122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1129A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97122" w:rsidRDefault="00F97122" w:rsidP="00F97122">
      <w:pPr>
        <w:rPr>
          <w:sz w:val="28"/>
          <w:szCs w:val="28"/>
        </w:rPr>
      </w:pPr>
    </w:p>
    <w:p w:rsidR="00F97122" w:rsidRDefault="00F97122" w:rsidP="00F97122">
      <w:pPr>
        <w:ind w:firstLine="567"/>
        <w:jc w:val="both"/>
        <w:rPr>
          <w:sz w:val="28"/>
          <w:szCs w:val="28"/>
        </w:rPr>
      </w:pPr>
    </w:p>
    <w:p w:rsidR="00F97122" w:rsidRDefault="00F97122" w:rsidP="00F9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76C10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7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22" w:rsidRPr="00D76C10" w:rsidRDefault="00F97122" w:rsidP="00F971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6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D76C10"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F97122" w:rsidRPr="00D76C10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E693D" w:rsidRDefault="000E693D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Default="00F97122"/>
    <w:p w:rsidR="00F97122" w:rsidRPr="00D90A98" w:rsidRDefault="00F97122" w:rsidP="00F971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7122" w:rsidRPr="00D90A98" w:rsidRDefault="00F97122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7122" w:rsidRDefault="00F97122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90A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22" w:rsidRPr="00D90A98" w:rsidRDefault="0073113B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F97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7122" w:rsidRPr="00D90A98" w:rsidRDefault="00F97122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F97122" w:rsidRPr="00D90A98" w:rsidRDefault="00F97122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F97122" w:rsidRPr="00D90A98" w:rsidRDefault="00F97122" w:rsidP="00F97122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7311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113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3113B">
        <w:rPr>
          <w:rFonts w:ascii="Times New Roman" w:hAnsi="Times New Roman" w:cs="Times New Roman"/>
          <w:sz w:val="28"/>
          <w:szCs w:val="28"/>
        </w:rPr>
        <w:t>17</w:t>
      </w:r>
    </w:p>
    <w:p w:rsidR="00F97122" w:rsidRPr="00D90A98" w:rsidRDefault="00F97122" w:rsidP="00F9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в </w:t>
      </w:r>
      <w:proofErr w:type="spellStart"/>
      <w:r w:rsidR="0073113B"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</w:t>
      </w:r>
    </w:p>
    <w:p w:rsidR="00F97122" w:rsidRPr="00D90A98" w:rsidRDefault="00F97122" w:rsidP="00F971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в Исполнительном комитете</w:t>
      </w:r>
      <w:r w:rsidR="009C1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AB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97122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122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334201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 </w:t>
      </w:r>
      <w:proofErr w:type="spellStart"/>
      <w:r w:rsidR="009C1AB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9C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F97122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 w:rsidR="009C1AB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9C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97122" w:rsidRDefault="00F97122" w:rsidP="00F97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22" w:rsidRDefault="00F97122" w:rsidP="00F97122">
      <w:pPr>
        <w:ind w:right="283"/>
        <w:rPr>
          <w:sz w:val="28"/>
          <w:szCs w:val="28"/>
        </w:rPr>
      </w:pPr>
    </w:p>
    <w:p w:rsidR="00F97122" w:rsidRPr="00B73B6E" w:rsidRDefault="00F97122" w:rsidP="00F97122">
      <w:pPr>
        <w:rPr>
          <w:sz w:val="28"/>
          <w:szCs w:val="28"/>
        </w:rPr>
      </w:pPr>
    </w:p>
    <w:p w:rsidR="00F97122" w:rsidRDefault="00F97122" w:rsidP="00F97122"/>
    <w:p w:rsidR="00F97122" w:rsidRDefault="00F97122"/>
    <w:p w:rsidR="00F97122" w:rsidRDefault="00F97122"/>
    <w:sectPr w:rsidR="00F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3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70772"/>
    <w:rsid w:val="00072225"/>
    <w:rsid w:val="0007430E"/>
    <w:rsid w:val="00075A9B"/>
    <w:rsid w:val="000766AF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4772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3EF"/>
    <w:rsid w:val="0010281E"/>
    <w:rsid w:val="00104142"/>
    <w:rsid w:val="00105961"/>
    <w:rsid w:val="00105BE6"/>
    <w:rsid w:val="00106A70"/>
    <w:rsid w:val="00106FB8"/>
    <w:rsid w:val="00107174"/>
    <w:rsid w:val="0011000F"/>
    <w:rsid w:val="0011192A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318F8"/>
    <w:rsid w:val="00133F80"/>
    <w:rsid w:val="001347F7"/>
    <w:rsid w:val="00136410"/>
    <w:rsid w:val="001367E0"/>
    <w:rsid w:val="001378C3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4EC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C13"/>
    <w:rsid w:val="00323F4D"/>
    <w:rsid w:val="003240FA"/>
    <w:rsid w:val="00324A71"/>
    <w:rsid w:val="003276D9"/>
    <w:rsid w:val="00327966"/>
    <w:rsid w:val="00331148"/>
    <w:rsid w:val="0033252D"/>
    <w:rsid w:val="00334201"/>
    <w:rsid w:val="003347C3"/>
    <w:rsid w:val="00334BC5"/>
    <w:rsid w:val="00335213"/>
    <w:rsid w:val="003358CD"/>
    <w:rsid w:val="00335994"/>
    <w:rsid w:val="003371FB"/>
    <w:rsid w:val="003374F9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E86"/>
    <w:rsid w:val="003E7EB7"/>
    <w:rsid w:val="003F0B57"/>
    <w:rsid w:val="003F0F8E"/>
    <w:rsid w:val="003F33C4"/>
    <w:rsid w:val="003F3D70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6F2E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569"/>
    <w:rsid w:val="004E6B78"/>
    <w:rsid w:val="004E711E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2C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22D8"/>
    <w:rsid w:val="0060526F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6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2775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3B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8010F1"/>
    <w:rsid w:val="00802439"/>
    <w:rsid w:val="008029BF"/>
    <w:rsid w:val="00802ACB"/>
    <w:rsid w:val="008032BF"/>
    <w:rsid w:val="00805B3E"/>
    <w:rsid w:val="0080673C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1B33"/>
    <w:rsid w:val="009922A1"/>
    <w:rsid w:val="0099251F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1ABD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0981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2159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15D0"/>
    <w:rsid w:val="00B921AA"/>
    <w:rsid w:val="00B94533"/>
    <w:rsid w:val="00B95DC1"/>
    <w:rsid w:val="00B97473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61E4"/>
    <w:rsid w:val="00C662AD"/>
    <w:rsid w:val="00C663FD"/>
    <w:rsid w:val="00C678B1"/>
    <w:rsid w:val="00C67FF6"/>
    <w:rsid w:val="00C70B78"/>
    <w:rsid w:val="00C70DDB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A2F"/>
    <w:rsid w:val="00CB5FC2"/>
    <w:rsid w:val="00CB7115"/>
    <w:rsid w:val="00CC03CA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D44"/>
    <w:rsid w:val="00D80415"/>
    <w:rsid w:val="00D80BE3"/>
    <w:rsid w:val="00D81240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960"/>
    <w:rsid w:val="00F80A48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22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12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F97122"/>
    <w:rPr>
      <w:color w:val="0000FF"/>
      <w:u w:val="single"/>
    </w:rPr>
  </w:style>
  <w:style w:type="paragraph" w:styleId="a4">
    <w:name w:val="No Spacing"/>
    <w:uiPriority w:val="1"/>
    <w:qFormat/>
    <w:rsid w:val="00F971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12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F97122"/>
    <w:rPr>
      <w:color w:val="0000FF"/>
      <w:u w:val="single"/>
    </w:rPr>
  </w:style>
  <w:style w:type="paragraph" w:styleId="a4">
    <w:name w:val="No Spacing"/>
    <w:uiPriority w:val="1"/>
    <w:qFormat/>
    <w:rsid w:val="00F971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2018-12-01T05:13:00Z</dcterms:created>
  <dcterms:modified xsi:type="dcterms:W3CDTF">2018-12-01T05:30:00Z</dcterms:modified>
</cp:coreProperties>
</file>